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41" w:rightFromText="141" w:horzAnchor="margin" w:tblpY="1740"/>
        <w:tblW w:w="0" w:type="auto"/>
        <w:tblLook w:val="04A0"/>
      </w:tblPr>
      <w:tblGrid>
        <w:gridCol w:w="2798"/>
        <w:gridCol w:w="2799"/>
        <w:gridCol w:w="2799"/>
        <w:gridCol w:w="2799"/>
        <w:gridCol w:w="2799"/>
      </w:tblGrid>
      <w:tr w:rsidR="00872F81" w:rsidRPr="00EF471F" w:rsidTr="00EF471F">
        <w:trPr>
          <w:cnfStyle w:val="100000000000"/>
        </w:trPr>
        <w:tc>
          <w:tcPr>
            <w:cnfStyle w:val="001000000000"/>
            <w:tcW w:w="2798" w:type="dxa"/>
          </w:tcPr>
          <w:p w:rsidR="00872F81" w:rsidRPr="00EF471F" w:rsidRDefault="00ED0B37" w:rsidP="00EF47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58.5pt;margin-top:-117.75pt;width:597pt;height:9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dglwIAALkFAAAOAAAAZHJzL2Uyb0RvYy54bWysVEtv2zAMvg/YfxB0Xx1n6SuoU2QpOgwo&#10;2mLp0LMiS4lQSdQkJXb260fJTpo+Lh12sUnxI0V+Inlx2RpNNsIHBbai5dGAEmE51MouK/rr4frL&#10;GSUhMlszDVZUdCsCvZx8/nTRuLEYwgp0LTzBIDaMG1fRVYxuXBSBr4Rh4QicsGiU4A2LqPplUXvW&#10;YHSji+FgcFI04GvngYsQ8PSqM9JJji+l4PFOyiAi0RXF3GL++vxdpG8xuWDjpWdupXifBvuHLAxT&#10;Fi/dh7pikZG1V29CGcU9BJDxiIMpQErFRa4BqykHr6qZr5gTuRYkJ7g9TeH/heW3m3tPVF3RISWW&#10;GXyiGVMtI7UgUbQRyDBx1LgwRujcITi236DFt96dBzxMpbfSm/THogjake3tnmGMRDgenh6flecD&#10;NHG0leXJcHCc36B4dnc+xO8CDElCRT0+YWaWbW5CxFQQuoOk2wJoVV8rrbOS2kbMtCcbhg+uY04S&#10;PV6gtCVNRU++4tVvIqTQe/+FZvwplfkyAmraJk+RG6xPK1HUUZGluNUiYbT9KSQSnBl5J0fGubD7&#10;PDM6oSRW9BHHHv+c1UecuzrQI98MNu6djbLgO5ZeUls/7aiVHR5JOqg7ibFdtH3rLKDeYud46OYv&#10;OH6tkOgbFuI98zhw2BG4ROIdfqQGfB3oJUpW4P+8d57wOAdopaTBAa5o+L1mXlCif1ickPNyNEoT&#10;n5XR8ekQFX9oWRxa7NrMAFumxHXleBYTPuqdKD2YR9w103QrmpjleHdF406cxW6t4K7iYjrNIJxx&#10;x+KNnTueQid6U4M9tI/Mu77B05Tdwm7U2fhVn3fY5Glhuo4gVR6CRHDHak887ofcp/0uSwvoUM+o&#10;5407+QsAAP//AwBQSwMEFAAGAAgAAAAhALnCWy7fAAAADQEAAA8AAABkcnMvZG93bnJldi54bWxM&#10;j8FOwzAQRO9I/IO1SNxaJ6kCaRqnAlS4cGpBnN3YtS3idRS7afh7tic4zuxo9k2znX3PJj1GF1BA&#10;vsyAaeyCcmgEfH68LipgMUlUsg+oBfzoCNv29qaRtQoX3OvpkAyjEoy1FGBTGmrOY2e1l3EZBo10&#10;O4XRy0RyNFyN8kLlvudFlj1wLx3SBysH/WJ19304ewG7Z7M2XSVHu6uUc9P8dXo3b0Lc381PG2BJ&#10;z+kvDFd8QoeWmI7hjCqynnT+SFuSgEWxKktg18gqz8k7klcWJfC24f9XtL8AAAD//wMAUEsBAi0A&#10;FAAGAAgAAAAhALaDOJL+AAAA4QEAABMAAAAAAAAAAAAAAAAAAAAAAFtDb250ZW50X1R5cGVzXS54&#10;bWxQSwECLQAUAAYACAAAACEAOP0h/9YAAACUAQAACwAAAAAAAAAAAAAAAAAvAQAAX3JlbHMvLnJl&#10;bHNQSwECLQAUAAYACAAAACEAmi2HYJcCAAC5BQAADgAAAAAAAAAAAAAAAAAuAgAAZHJzL2Uyb0Rv&#10;Yy54bWxQSwECLQAUAAYACAAAACEAucJbLt8AAAANAQAADwAAAAAAAAAAAAAAAADxBAAAZHJzL2Rv&#10;d25yZXYueG1sUEsFBgAAAAAEAAQA8wAAAP0FAAAAAA==&#10;" fillcolor="white [3201]" strokeweight=".5pt">
                  <v:textbox>
                    <w:txbxContent>
                      <w:p w:rsidR="00394BE0" w:rsidRPr="00EF471F" w:rsidRDefault="001A2F00" w:rsidP="00394BE0">
                        <w:pPr>
                          <w:spacing w:line="276" w:lineRule="auto"/>
                          <w:jc w:val="center"/>
                          <w:cnfStyle w:val="101000000000"/>
                          <w:rPr>
                            <w:rFonts w:ascii="Arial" w:eastAsia="Calibr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1A2F00">
                          <w:rPr>
                            <w:rFonts w:ascii="Arial" w:eastAsia="Calibri" w:hAnsi="Arial" w:cs="Arial"/>
                            <w:b/>
                            <w:noProof/>
                            <w:color w:val="000000"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857250" cy="789940"/>
                              <wp:effectExtent l="0" t="0" r="0" b="0"/>
                              <wp:docPr id="4" name="Imagem 4" descr="C:\Users\AnaterezaSm\Desktop\LOGOMARCA ANA TEREZA SÃO MARCO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naterezaSm\Desktop\LOGOMARCA ANA TEREZA SÃO MARCO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9794" cy="8014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F471F" w:rsidRPr="00EF471F">
                          <w:rPr>
                            <w:rFonts w:ascii="Arial" w:eastAsia="Calibri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EDUCAÇÃO INFANTIL</w:t>
                        </w:r>
                        <w:r>
                          <w:rPr>
                            <w:rFonts w:ascii="Arial" w:eastAsia="Calibri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EF471F" w:rsidRPr="00EF471F">
                          <w:rPr>
                            <w:rFonts w:ascii="Arial" w:eastAsia="Calibri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PLANO UNICO DE EXECUÇÃO 2019.</w:t>
                        </w:r>
                        <w:r w:rsidR="00EF471F" w:rsidRPr="00EF471F">
                          <w:rPr>
                            <w:rFonts w:ascii="Arial" w:eastAsia="Calibri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10338" w:rsidRPr="00EF471F" w:rsidRDefault="00EF471F" w:rsidP="00394BE0">
                        <w:pPr>
                          <w:spacing w:line="276" w:lineRule="auto"/>
                          <w:jc w:val="center"/>
                          <w:cnfStyle w:val="101000000000"/>
                          <w:rPr>
                            <w:rFonts w:ascii="Arial" w:eastAsia="Calibri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EF471F">
                          <w:rPr>
                            <w:rFonts w:ascii="Arial" w:eastAsia="Calibri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GRUPO 4 E 5 ANOS</w:t>
                        </w:r>
                      </w:p>
                      <w:p w:rsidR="00394BE0" w:rsidRDefault="00394BE0">
                        <w:pPr>
                          <w:cnfStyle w:val="10100000000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pict>
                <v:rect id="Retângulo 1" o:spid="_x0000_s1027" style="position:absolute;left:0;text-align:left;margin-left:43pt;margin-top:-131.5pt;width:632.25pt;height:11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o/YwIAABgFAAAOAAAAZHJzL2Uyb0RvYy54bWysVNtOGzEQfa/Uf7D8XjaJQoGIDYqCqCoh&#10;QISKZ+O1k1Vtjzt2skk/p7/SH+vYewFRpFZVX7yenfuZMz6/2FvDdgpDDa7k46MRZ8pJqGq3LvmX&#10;h6sPp5yFKFwlDDhV8oMK/GL+/t1542dqAhswlUJGQVyYNb7kmxj9rCiC3CgrwhF45UipAa2IJOK6&#10;qFA0FN2aYjIafSwawMojSBUC/b1slXye42utZLzVOqjITMmptphPzOdTOov5uZitUfhNLbsyxD9U&#10;YUXtKOkQ6lJEwbZY/xbK1hIhgI5HEmwBWtdS5R6om/HoVTerjfAq90LgBD/AFP5fWHmzu0NWVzQ7&#10;zpywNKJ7FX/+cOutATZO+DQ+zMhs5e+wkwJdU7N7jTZ9qQ22z5geBkzVPjJJP09Hk7Pjk2POJOnG&#10;0+nJ6SijXjy7ewzxkwLL0qXkSEPLWIrddYiUkkx7ExJSOW0B+RYPRqUajLtXmhqhlOPsnSmklgbZ&#10;TtDwhZTKxdwQxcvWyU3XxgyOkz87dvbJVWV6Dc5/kXXwyJnBxcHZ1g7wrezV175k3dr3CLR9Jwie&#10;oDrQDBFacgcvr2oC8lqEeCeQ2Ey8pw2Nt3RoA03JobtxtgH8/tb/ZE8kIy1nDW1HycO3rUDFmfns&#10;iH5nNMm0TlmYHp9MSMCXmqeXGre1S6AZEMWounxN9tH0V41gH2mRFykrqYSTlLvkMmIvLGO7tfQU&#10;SLVYZDNaIS/itVt52U89EeVh/yjQd2yKRMQb6DdJzF6RqrVN83Cw2EbQdWbcM64d3rR+mYjdU5H2&#10;+6WcrZ4ftPkvAAAA//8DAFBLAwQUAAYACAAAACEAH3/r4t8AAAAMAQAADwAAAGRycy9kb3ducmV2&#10;LnhtbEyPQU/DMAyF70j8h8hI3LaETS1TaToBEgdAHJZt96wxbUXjVE22lX+Pd2K3Z/vp+XvlevK9&#10;OOEYu0AaHuYKBFIdXEeNht32bbYCEZMlZ/tAqOEXI6yr25vSFi6caYMnkxrBIRQLq6FNaSikjHWL&#10;3sZ5GJD49h1GbxOPYyPdaM8c7nu5UCqX3nbEH1o74GuL9Y85eg2ZQZNeotrsvz4ft8PO9O/yY6/1&#10;/d30/AQi4ZT+zXDBZ3SomOkQjuSi6DWscq6SNMwW+ZLVxbHMVAbiwDtWIKtSXpeo/gAAAP//AwBQ&#10;SwECLQAUAAYACAAAACEAtoM4kv4AAADhAQAAEwAAAAAAAAAAAAAAAAAAAAAAW0NvbnRlbnRfVHlw&#10;ZXNdLnhtbFBLAQItABQABgAIAAAAIQA4/SH/1gAAAJQBAAALAAAAAAAAAAAAAAAAAC8BAABfcmVs&#10;cy8ucmVsc1BLAQItABQABgAIAAAAIQCJpjo/YwIAABgFAAAOAAAAAAAAAAAAAAAAAC4CAABkcnMv&#10;ZTJvRG9jLnhtbFBLAQItABQABgAIAAAAIQAff+vi3wAAAAwBAAAPAAAAAAAAAAAAAAAAAL0EAABk&#10;cnMvZG93bnJldi54bWxQSwUGAAAAAAQABADzAAAAyQU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</v:rect>
              </w:pict>
            </w:r>
            <w:r w:rsidR="00872F81" w:rsidRPr="00EF471F">
              <w:rPr>
                <w:rFonts w:ascii="Arial" w:hAnsi="Arial" w:cs="Arial"/>
                <w:sz w:val="24"/>
                <w:szCs w:val="24"/>
              </w:rPr>
              <w:t>USO POR TRIMESTRE</w:t>
            </w:r>
          </w:p>
        </w:tc>
        <w:tc>
          <w:tcPr>
            <w:tcW w:w="2799" w:type="dxa"/>
          </w:tcPr>
          <w:p w:rsidR="00872F81" w:rsidRPr="00EF471F" w:rsidRDefault="00872F81" w:rsidP="00EF471F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EF471F">
              <w:rPr>
                <w:rFonts w:ascii="Arial" w:hAnsi="Arial" w:cs="Arial"/>
                <w:sz w:val="24"/>
                <w:szCs w:val="24"/>
              </w:rPr>
              <w:t>MATERIAL</w:t>
            </w:r>
          </w:p>
        </w:tc>
        <w:tc>
          <w:tcPr>
            <w:tcW w:w="2799" w:type="dxa"/>
          </w:tcPr>
          <w:p w:rsidR="00872F81" w:rsidRPr="00EF471F" w:rsidRDefault="00872F81" w:rsidP="00EF471F">
            <w:pPr>
              <w:jc w:val="both"/>
              <w:cnfStyle w:val="100000000000"/>
              <w:rPr>
                <w:rFonts w:ascii="Arial" w:hAnsi="Arial" w:cs="Arial"/>
                <w:i/>
                <w:sz w:val="24"/>
                <w:szCs w:val="24"/>
              </w:rPr>
            </w:pPr>
            <w:r w:rsidRPr="00EF471F">
              <w:rPr>
                <w:rFonts w:ascii="Arial" w:hAnsi="Arial" w:cs="Arial"/>
                <w:i/>
                <w:sz w:val="24"/>
                <w:szCs w:val="24"/>
              </w:rPr>
              <w:t>UTILIZAÇÃO</w:t>
            </w:r>
          </w:p>
        </w:tc>
        <w:tc>
          <w:tcPr>
            <w:tcW w:w="2799" w:type="dxa"/>
          </w:tcPr>
          <w:p w:rsidR="00872F81" w:rsidRPr="00EF471F" w:rsidRDefault="00872F81" w:rsidP="00EF471F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EF471F">
              <w:rPr>
                <w:rFonts w:ascii="Arial" w:hAnsi="Arial" w:cs="Arial"/>
                <w:sz w:val="24"/>
                <w:szCs w:val="24"/>
              </w:rPr>
              <w:t>OBJETIVO</w:t>
            </w:r>
          </w:p>
        </w:tc>
        <w:tc>
          <w:tcPr>
            <w:tcW w:w="2799" w:type="dxa"/>
          </w:tcPr>
          <w:p w:rsidR="00872F81" w:rsidRPr="00EF471F" w:rsidRDefault="00872F81" w:rsidP="00EF471F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EF471F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</w:tr>
      <w:tr w:rsidR="00872F81" w:rsidRPr="00EF471F" w:rsidTr="00EF471F">
        <w:trPr>
          <w:cnfStyle w:val="000000100000"/>
        </w:trPr>
        <w:tc>
          <w:tcPr>
            <w:cnfStyle w:val="001000000000"/>
            <w:tcW w:w="2798" w:type="dxa"/>
          </w:tcPr>
          <w:p w:rsidR="00872F81" w:rsidRPr="00FE1E8F" w:rsidRDefault="00394BE0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 III TRIMESTRE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100000"/>
              <w:rPr>
                <w:rFonts w:cstheme="minorHAnsi"/>
                <w:b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Agenda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Registro das tarefas e suporte de comunicação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Registrar tarefas e comunicar ocorrências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 xml:space="preserve"> Mediar as informações.</w:t>
            </w:r>
          </w:p>
        </w:tc>
      </w:tr>
      <w:tr w:rsidR="00872F81" w:rsidRPr="00EF471F" w:rsidTr="00EF471F">
        <w:tc>
          <w:tcPr>
            <w:cnfStyle w:val="001000000000"/>
            <w:tcW w:w="2798" w:type="dxa"/>
          </w:tcPr>
          <w:p w:rsidR="00872F81" w:rsidRPr="00FE1E8F" w:rsidRDefault="00394BE0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 III TRIMESTRE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000000"/>
              <w:rPr>
                <w:rFonts w:cstheme="minorHAnsi"/>
                <w:b/>
              </w:rPr>
            </w:pPr>
            <w:r w:rsidRPr="00FE1E8F">
              <w:rPr>
                <w:rFonts w:cstheme="minorHAnsi"/>
                <w:b/>
              </w:rPr>
              <w:t>Classificador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0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Utilizado para anexar atividades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0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Armazenar registros do projeto e atividades diárias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0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Arquivaremos em ordem cronológica as etapas do diário de bordo, roteiros e atividades.</w:t>
            </w:r>
          </w:p>
        </w:tc>
      </w:tr>
      <w:tr w:rsidR="00872F81" w:rsidRPr="00EF471F" w:rsidTr="00EF471F">
        <w:trPr>
          <w:cnfStyle w:val="000000100000"/>
        </w:trPr>
        <w:tc>
          <w:tcPr>
            <w:cnfStyle w:val="001000000000"/>
            <w:tcW w:w="2798" w:type="dxa"/>
          </w:tcPr>
          <w:p w:rsidR="00872F81" w:rsidRPr="00FE1E8F" w:rsidRDefault="00394BE0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 III TRIMESTRE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Papel</w:t>
            </w:r>
            <w:r w:rsidR="00E40447" w:rsidRPr="00FE1E8F">
              <w:rPr>
                <w:rFonts w:eastAsia="Calibri" w:cstheme="minorHAnsi"/>
                <w:b/>
                <w:color w:val="000000"/>
              </w:rPr>
              <w:t xml:space="preserve"> </w:t>
            </w:r>
            <w:r w:rsidR="00EE37EB" w:rsidRPr="00FE1E8F">
              <w:rPr>
                <w:rFonts w:eastAsia="Calibri" w:cstheme="minorHAnsi"/>
                <w:b/>
                <w:color w:val="000000"/>
              </w:rPr>
              <w:t>ofício A</w:t>
            </w:r>
            <w:r w:rsidR="00C2007B" w:rsidRPr="00FE1E8F">
              <w:rPr>
                <w:rFonts w:eastAsia="Calibri" w:cstheme="minorHAnsi"/>
                <w:b/>
                <w:color w:val="000000"/>
              </w:rPr>
              <w:t>4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Atividades diárias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Registro de atividades classe após sensibilizações sensibilização.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Serão utilizadas em exposição no mural de sala com produções</w:t>
            </w:r>
            <w:r w:rsidR="00EE37EB" w:rsidRPr="00FE1E8F">
              <w:rPr>
                <w:rFonts w:eastAsia="Calibri" w:cstheme="minorHAnsi"/>
                <w:color w:val="000000"/>
              </w:rPr>
              <w:t xml:space="preserve"> </w:t>
            </w:r>
            <w:r w:rsidR="008C10C6" w:rsidRPr="00FE1E8F">
              <w:rPr>
                <w:rFonts w:eastAsia="Calibri" w:cstheme="minorHAnsi"/>
                <w:color w:val="000000"/>
              </w:rPr>
              <w:t>individuais e</w:t>
            </w:r>
            <w:r w:rsidR="00EE37EB" w:rsidRPr="00FE1E8F">
              <w:rPr>
                <w:rFonts w:eastAsia="Calibri" w:cstheme="minorHAnsi"/>
                <w:color w:val="000000"/>
              </w:rPr>
              <w:t xml:space="preserve"> portfólios na realização de atividades complementares</w:t>
            </w:r>
            <w:r w:rsidRPr="00FE1E8F">
              <w:rPr>
                <w:rFonts w:eastAsia="Calibri" w:cstheme="minorHAnsi"/>
                <w:color w:val="000000"/>
              </w:rPr>
              <w:t xml:space="preserve"> feitas pelos alunos</w:t>
            </w:r>
            <w:r w:rsidR="00EE37EB" w:rsidRPr="00FE1E8F">
              <w:rPr>
                <w:rFonts w:eastAsia="Calibri" w:cstheme="minorHAnsi"/>
                <w:color w:val="000000"/>
              </w:rPr>
              <w:t>.</w:t>
            </w:r>
          </w:p>
        </w:tc>
      </w:tr>
      <w:tr w:rsidR="00872F81" w:rsidRPr="00EF471F" w:rsidTr="00EF471F">
        <w:tc>
          <w:tcPr>
            <w:cnfStyle w:val="001000000000"/>
            <w:tcW w:w="2798" w:type="dxa"/>
          </w:tcPr>
          <w:p w:rsidR="00872F81" w:rsidRPr="00FE1E8F" w:rsidRDefault="00394BE0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 III TRIMESTRE</w:t>
            </w:r>
          </w:p>
        </w:tc>
        <w:tc>
          <w:tcPr>
            <w:tcW w:w="2799" w:type="dxa"/>
          </w:tcPr>
          <w:p w:rsidR="00872F81" w:rsidRPr="00FE1E8F" w:rsidRDefault="00E40447" w:rsidP="00EF471F">
            <w:pPr>
              <w:jc w:val="both"/>
              <w:cnfStyle w:val="000000000000"/>
              <w:rPr>
                <w:rFonts w:cstheme="minorHAnsi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Papel canson tamanho A</w:t>
            </w:r>
            <w:r w:rsidR="008E3CF9" w:rsidRPr="00FE1E8F">
              <w:rPr>
                <w:rFonts w:eastAsia="Calibri" w:cstheme="minorHAnsi"/>
                <w:b/>
                <w:color w:val="000000"/>
              </w:rPr>
              <w:t xml:space="preserve"> 4</w:t>
            </w:r>
            <w:r w:rsidR="00EF471F" w:rsidRPr="00FE1E8F">
              <w:rPr>
                <w:rFonts w:eastAsia="Calibri" w:cstheme="minorHAnsi"/>
                <w:b/>
                <w:color w:val="000000"/>
              </w:rPr>
              <w:t>,</w:t>
            </w:r>
            <w:r w:rsidR="008E3CF9" w:rsidRPr="00FE1E8F">
              <w:rPr>
                <w:rFonts w:eastAsia="Calibri" w:cstheme="minorHAnsi"/>
                <w:b/>
                <w:color w:val="000000"/>
              </w:rPr>
              <w:t xml:space="preserve"> </w:t>
            </w:r>
            <w:r w:rsidR="00C2007B" w:rsidRPr="00FE1E8F">
              <w:rPr>
                <w:rFonts w:eastAsia="Calibri" w:cstheme="minorHAnsi"/>
                <w:b/>
                <w:color w:val="000000"/>
              </w:rPr>
              <w:t>criativo</w:t>
            </w:r>
            <w:r w:rsidR="00EE37EB" w:rsidRPr="00FE1E8F">
              <w:rPr>
                <w:rFonts w:eastAsia="Calibri" w:cstheme="minorHAnsi"/>
                <w:b/>
                <w:color w:val="000000"/>
              </w:rPr>
              <w:t>, Papel Vergê</w:t>
            </w:r>
            <w:r w:rsidR="00EF471F" w:rsidRPr="00FE1E8F">
              <w:rPr>
                <w:rFonts w:eastAsia="Calibri" w:cstheme="minorHAnsi"/>
                <w:b/>
                <w:color w:val="000000"/>
              </w:rPr>
              <w:t>,</w:t>
            </w:r>
            <w:r w:rsidR="00B97DFB" w:rsidRPr="00FE1E8F">
              <w:rPr>
                <w:rFonts w:eastAsia="Calibri" w:cstheme="minorHAnsi"/>
                <w:b/>
                <w:color w:val="000000"/>
              </w:rPr>
              <w:t xml:space="preserve"> revistas velhas.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0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Portfolio/ dobraduras/ lembranças atividades individuais para mural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0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Desenvolver a criatividade, atividades artísticas, estéticas e dobraduras.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0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Utilizaremos na organização dos portfólios, atividades individuais, artísticas e exposição nos murais</w:t>
            </w:r>
          </w:p>
        </w:tc>
      </w:tr>
      <w:tr w:rsidR="00872F81" w:rsidRPr="00EF471F" w:rsidTr="00EF471F">
        <w:trPr>
          <w:cnfStyle w:val="000000100000"/>
        </w:trPr>
        <w:tc>
          <w:tcPr>
            <w:cnfStyle w:val="001000000000"/>
            <w:tcW w:w="2798" w:type="dxa"/>
          </w:tcPr>
          <w:p w:rsidR="00872F81" w:rsidRPr="00FE1E8F" w:rsidRDefault="00394BE0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 III TRIMESTRE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 xml:space="preserve">Durex largo e durex colorido </w:t>
            </w:r>
          </w:p>
        </w:tc>
        <w:tc>
          <w:tcPr>
            <w:tcW w:w="2799" w:type="dxa"/>
          </w:tcPr>
          <w:p w:rsidR="00872F81" w:rsidRPr="00FE1E8F" w:rsidRDefault="00074563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Impermeabilizar Atividades voltadas a arte</w:t>
            </w:r>
            <w:r w:rsidR="008E3CF9" w:rsidRPr="00FE1E8F">
              <w:rPr>
                <w:rFonts w:eastAsia="Calibri" w:cstheme="minorHAnsi"/>
                <w:color w:val="000000"/>
              </w:rPr>
              <w:t xml:space="preserve"> oportunizadas durante o ano letivo</w:t>
            </w:r>
          </w:p>
          <w:p w:rsidR="00711FC5" w:rsidRPr="00FE1E8F" w:rsidRDefault="00711FC5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</w:p>
          <w:p w:rsidR="00711FC5" w:rsidRPr="00FE1E8F" w:rsidRDefault="008E3CF9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Marcar ponto referencia</w:t>
            </w:r>
          </w:p>
          <w:p w:rsidR="00711FC5" w:rsidRPr="00FE1E8F" w:rsidRDefault="008E3CF9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Coordenação motora</w:t>
            </w:r>
          </w:p>
        </w:tc>
        <w:tc>
          <w:tcPr>
            <w:tcW w:w="2799" w:type="dxa"/>
          </w:tcPr>
          <w:p w:rsidR="00872F81" w:rsidRPr="00FE1E8F" w:rsidRDefault="00074563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Impermeabilizar atividades arte</w:t>
            </w:r>
            <w:r w:rsidR="008E3CF9" w:rsidRPr="00FE1E8F">
              <w:rPr>
                <w:rFonts w:eastAsia="Calibri" w:cstheme="minorHAnsi"/>
                <w:color w:val="000000"/>
              </w:rPr>
              <w:t xml:space="preserve"> oportunizadas durante o ano letivo, brincadeiras e demarcação espaços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Oportunizaremos a criação e manutenção das fichas / brincadeiras estéticas, lembranças</w:t>
            </w:r>
          </w:p>
        </w:tc>
      </w:tr>
      <w:tr w:rsidR="00872F81" w:rsidRPr="00EF471F" w:rsidTr="00EF471F">
        <w:tc>
          <w:tcPr>
            <w:cnfStyle w:val="001000000000"/>
            <w:tcW w:w="2798" w:type="dxa"/>
          </w:tcPr>
          <w:p w:rsidR="00872F81" w:rsidRPr="00FE1E8F" w:rsidRDefault="00394BE0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 III TRIMESTRE</w:t>
            </w:r>
          </w:p>
        </w:tc>
        <w:tc>
          <w:tcPr>
            <w:tcW w:w="2799" w:type="dxa"/>
          </w:tcPr>
          <w:p w:rsidR="009603BE" w:rsidRPr="00FE1E8F" w:rsidRDefault="00E40447" w:rsidP="00EF471F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000000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 xml:space="preserve">Cartolina </w:t>
            </w:r>
            <w:r w:rsidR="00C2007B" w:rsidRPr="00FE1E8F">
              <w:rPr>
                <w:rFonts w:eastAsia="Calibri" w:cstheme="minorHAnsi"/>
                <w:b/>
                <w:color w:val="000000"/>
              </w:rPr>
              <w:t>Carmo</w:t>
            </w:r>
            <w:r w:rsidR="008E3CF9" w:rsidRPr="00FE1E8F">
              <w:rPr>
                <w:rFonts w:eastAsia="Calibri" w:cstheme="minorHAnsi"/>
                <w:b/>
                <w:color w:val="000000"/>
              </w:rPr>
              <w:t xml:space="preserve"> </w:t>
            </w:r>
          </w:p>
          <w:p w:rsidR="009603BE" w:rsidRPr="00FE1E8F" w:rsidRDefault="008E3CF9" w:rsidP="00EF471F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000000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Cartolina laminada</w:t>
            </w:r>
          </w:p>
          <w:p w:rsidR="00872F81" w:rsidRPr="00FE1E8F" w:rsidRDefault="008E3CF9" w:rsidP="00EF471F">
            <w:pPr>
              <w:jc w:val="both"/>
              <w:cnfStyle w:val="000000000000"/>
              <w:rPr>
                <w:rFonts w:cstheme="minorHAnsi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Cartolina duplex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0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Tarefas criativas, colagem, ilustrações, fichas, viseiras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0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Desenvolver a coordenação através atividades de colagem, pinça auxiliando no processo motriz e acessórios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0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Realização de atividade de colagem e atividades diferenciadas conforme objetivo pedagógico.</w:t>
            </w:r>
          </w:p>
        </w:tc>
      </w:tr>
      <w:tr w:rsidR="00872F81" w:rsidRPr="00EF471F" w:rsidTr="00EF471F">
        <w:trPr>
          <w:cnfStyle w:val="000000100000"/>
        </w:trPr>
        <w:tc>
          <w:tcPr>
            <w:cnfStyle w:val="001000000000"/>
            <w:tcW w:w="2798" w:type="dxa"/>
          </w:tcPr>
          <w:p w:rsidR="00872F81" w:rsidRPr="00FE1E8F" w:rsidRDefault="00394BE0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</w:t>
            </w:r>
            <w:r w:rsidR="00656554">
              <w:rPr>
                <w:rFonts w:cstheme="minorHAnsi"/>
              </w:rPr>
              <w:t xml:space="preserve"> </w:t>
            </w:r>
            <w:r w:rsidR="00B97DFB" w:rsidRPr="00FE1E8F">
              <w:rPr>
                <w:rFonts w:cstheme="minorHAnsi"/>
              </w:rPr>
              <w:t>III</w:t>
            </w:r>
            <w:proofErr w:type="gramStart"/>
            <w:r w:rsidRPr="00FE1E8F">
              <w:rPr>
                <w:rFonts w:cstheme="minorHAnsi"/>
              </w:rPr>
              <w:t xml:space="preserve">  </w:t>
            </w:r>
            <w:proofErr w:type="gramEnd"/>
            <w:r w:rsidRPr="00FE1E8F">
              <w:rPr>
                <w:rFonts w:cstheme="minorHAnsi"/>
              </w:rPr>
              <w:t>TRIMESTRE</w:t>
            </w:r>
          </w:p>
        </w:tc>
        <w:tc>
          <w:tcPr>
            <w:tcW w:w="2799" w:type="dxa"/>
          </w:tcPr>
          <w:p w:rsidR="00872F81" w:rsidRPr="00FE1E8F" w:rsidRDefault="00C2007B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 xml:space="preserve"> T</w:t>
            </w:r>
            <w:r w:rsidR="00E40447" w:rsidRPr="00FE1E8F">
              <w:rPr>
                <w:rFonts w:eastAsia="Calibri" w:cstheme="minorHAnsi"/>
                <w:b/>
                <w:color w:val="000000"/>
              </w:rPr>
              <w:t xml:space="preserve">ecido junta </w:t>
            </w:r>
            <w:r w:rsidRPr="00FE1E8F">
              <w:rPr>
                <w:rFonts w:eastAsia="Calibri" w:cstheme="minorHAnsi"/>
                <w:b/>
                <w:color w:val="000000"/>
              </w:rPr>
              <w:t xml:space="preserve">/ chita / fita </w:t>
            </w:r>
            <w:r w:rsidR="007D7EE9" w:rsidRPr="00FE1E8F">
              <w:rPr>
                <w:rFonts w:eastAsia="Calibri" w:cstheme="minorHAnsi"/>
                <w:b/>
                <w:color w:val="000000"/>
              </w:rPr>
              <w:t>rigor, penas coloridas</w:t>
            </w:r>
            <w:r w:rsidRPr="00FE1E8F">
              <w:rPr>
                <w:rFonts w:eastAsia="Calibri" w:cstheme="minorHAnsi"/>
                <w:b/>
                <w:color w:val="000000"/>
              </w:rPr>
              <w:t xml:space="preserve">, </w:t>
            </w:r>
            <w:r w:rsidRPr="00FE1E8F">
              <w:rPr>
                <w:rFonts w:eastAsia="Calibri" w:cstheme="minorHAnsi"/>
                <w:b/>
                <w:color w:val="000000"/>
              </w:rPr>
              <w:lastRenderedPageBreak/>
              <w:t>Canudos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lastRenderedPageBreak/>
              <w:t xml:space="preserve">Atividades recreativas/confecção </w:t>
            </w:r>
            <w:r w:rsidRPr="00FE1E8F">
              <w:rPr>
                <w:rFonts w:eastAsia="Calibri" w:cstheme="minorHAnsi"/>
                <w:color w:val="000000"/>
              </w:rPr>
              <w:lastRenderedPageBreak/>
              <w:t>roupas e adereços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lastRenderedPageBreak/>
              <w:t xml:space="preserve">Proporcionar de forma lúdica o enriquecimento das </w:t>
            </w:r>
            <w:r w:rsidRPr="00FE1E8F">
              <w:rPr>
                <w:rFonts w:eastAsia="Calibri" w:cstheme="minorHAnsi"/>
                <w:color w:val="000000"/>
              </w:rPr>
              <w:lastRenderedPageBreak/>
              <w:t>produções.</w:t>
            </w:r>
          </w:p>
        </w:tc>
        <w:tc>
          <w:tcPr>
            <w:tcW w:w="2799" w:type="dxa"/>
          </w:tcPr>
          <w:p w:rsidR="00872F81" w:rsidRPr="00FE1E8F" w:rsidRDefault="008E3CF9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lastRenderedPageBreak/>
              <w:t xml:space="preserve">Confecção de roupinhas nas datas comemorativas, </w:t>
            </w:r>
            <w:r w:rsidRPr="00FE1E8F">
              <w:rPr>
                <w:rFonts w:eastAsia="Calibri" w:cstheme="minorHAnsi"/>
                <w:color w:val="000000"/>
              </w:rPr>
              <w:lastRenderedPageBreak/>
              <w:t>acessórios e uso na cozinha experimental e em atividades diversas durante o ano.</w:t>
            </w:r>
          </w:p>
        </w:tc>
      </w:tr>
      <w:tr w:rsidR="00087986" w:rsidRPr="00EF471F" w:rsidTr="00EF471F">
        <w:tc>
          <w:tcPr>
            <w:cnfStyle w:val="001000000000"/>
            <w:tcW w:w="2798" w:type="dxa"/>
          </w:tcPr>
          <w:p w:rsidR="00087986" w:rsidRPr="00FE1E8F" w:rsidRDefault="00394BE0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lastRenderedPageBreak/>
              <w:t>I, II,</w:t>
            </w:r>
            <w:r w:rsidR="00656554">
              <w:rPr>
                <w:rFonts w:cstheme="minorHAnsi"/>
              </w:rPr>
              <w:t xml:space="preserve"> </w:t>
            </w:r>
            <w:r w:rsidR="00B97DFB" w:rsidRPr="00FE1E8F">
              <w:rPr>
                <w:rFonts w:cstheme="minorHAnsi"/>
              </w:rPr>
              <w:t>III</w:t>
            </w:r>
            <w:proofErr w:type="gramStart"/>
            <w:r w:rsidRPr="00FE1E8F">
              <w:rPr>
                <w:rFonts w:cstheme="minorHAnsi"/>
              </w:rPr>
              <w:t xml:space="preserve">  </w:t>
            </w:r>
            <w:proofErr w:type="gramEnd"/>
            <w:r w:rsidRPr="00FE1E8F">
              <w:rPr>
                <w:rFonts w:cstheme="minorHAnsi"/>
              </w:rPr>
              <w:t>TRIMESTRE</w:t>
            </w:r>
          </w:p>
        </w:tc>
        <w:tc>
          <w:tcPr>
            <w:tcW w:w="2799" w:type="dxa"/>
          </w:tcPr>
          <w:p w:rsidR="00087986" w:rsidRPr="00FE1E8F" w:rsidRDefault="00C2007B" w:rsidP="00EF471F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000000"/>
              </w:rPr>
            </w:pPr>
            <w:proofErr w:type="gramStart"/>
            <w:r w:rsidRPr="00FE1E8F">
              <w:rPr>
                <w:rFonts w:eastAsia="Calibri" w:cstheme="minorHAnsi"/>
                <w:b/>
                <w:color w:val="000000"/>
              </w:rPr>
              <w:t xml:space="preserve">Pinceis </w:t>
            </w:r>
            <w:r w:rsidR="00EF471F" w:rsidRPr="00FE1E8F">
              <w:rPr>
                <w:rFonts w:eastAsia="Calibri" w:cstheme="minorHAnsi"/>
                <w:b/>
                <w:color w:val="000000"/>
              </w:rPr>
              <w:t>,</w:t>
            </w:r>
            <w:proofErr w:type="gramEnd"/>
            <w:r w:rsidR="00EF471F" w:rsidRPr="00FE1E8F">
              <w:rPr>
                <w:rFonts w:eastAsia="Calibri" w:cstheme="minorHAnsi"/>
                <w:b/>
                <w:color w:val="000000"/>
              </w:rPr>
              <w:t xml:space="preserve"> </w:t>
            </w:r>
            <w:r w:rsidR="002156B7" w:rsidRPr="00FE1E8F">
              <w:rPr>
                <w:rFonts w:eastAsia="Calibri" w:cstheme="minorHAnsi"/>
                <w:b/>
                <w:color w:val="000000"/>
              </w:rPr>
              <w:t>Tinta</w:t>
            </w:r>
            <w:r w:rsidR="00EF471F" w:rsidRPr="00FE1E8F">
              <w:rPr>
                <w:rFonts w:eastAsia="Calibri" w:cstheme="minorHAnsi"/>
                <w:b/>
                <w:color w:val="000000"/>
              </w:rPr>
              <w:t>,</w:t>
            </w:r>
            <w:r w:rsidRPr="00FE1E8F">
              <w:rPr>
                <w:rFonts w:eastAsia="Calibri" w:cstheme="minorHAnsi"/>
                <w:b/>
                <w:color w:val="000000"/>
              </w:rPr>
              <w:t xml:space="preserve"> tesoura </w:t>
            </w:r>
          </w:p>
          <w:p w:rsidR="00087986" w:rsidRPr="00FE1E8F" w:rsidRDefault="00087986" w:rsidP="00EF471F">
            <w:pPr>
              <w:jc w:val="both"/>
              <w:cnfStyle w:val="000000000000"/>
              <w:rPr>
                <w:rFonts w:cstheme="minorHAnsi"/>
              </w:rPr>
            </w:pPr>
          </w:p>
        </w:tc>
        <w:tc>
          <w:tcPr>
            <w:tcW w:w="2799" w:type="dxa"/>
          </w:tcPr>
          <w:p w:rsidR="00087986" w:rsidRPr="00FE1E8F" w:rsidRDefault="008E3CF9" w:rsidP="00EF471F">
            <w:pPr>
              <w:jc w:val="both"/>
              <w:cnfStyle w:val="0000000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Atividade arte</w:t>
            </w:r>
          </w:p>
        </w:tc>
        <w:tc>
          <w:tcPr>
            <w:tcW w:w="2799" w:type="dxa"/>
          </w:tcPr>
          <w:p w:rsidR="00087986" w:rsidRPr="00FE1E8F" w:rsidRDefault="008E3CF9" w:rsidP="00EF471F">
            <w:pPr>
              <w:jc w:val="both"/>
              <w:cnfStyle w:val="0000000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Estimular habilidades artísticas e motoras</w:t>
            </w:r>
          </w:p>
        </w:tc>
        <w:tc>
          <w:tcPr>
            <w:tcW w:w="2799" w:type="dxa"/>
          </w:tcPr>
          <w:p w:rsidR="00087986" w:rsidRPr="00FE1E8F" w:rsidRDefault="008E3CF9" w:rsidP="00EF471F">
            <w:pPr>
              <w:jc w:val="both"/>
              <w:cnfStyle w:val="0000000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 xml:space="preserve">Diversas metodologias para ampliar amadurecimento das criações, gosto estético, </w:t>
            </w:r>
            <w:r w:rsidR="00C2007B" w:rsidRPr="00FE1E8F">
              <w:rPr>
                <w:rFonts w:eastAsia="Calibri" w:cstheme="minorHAnsi"/>
                <w:color w:val="000000"/>
              </w:rPr>
              <w:t xml:space="preserve">direção, coordenação motora fina, </w:t>
            </w:r>
            <w:r w:rsidRPr="00FE1E8F">
              <w:rPr>
                <w:rFonts w:eastAsia="Calibri" w:cstheme="minorHAnsi"/>
                <w:color w:val="000000"/>
              </w:rPr>
              <w:t>preferências e experimentações</w:t>
            </w:r>
          </w:p>
        </w:tc>
      </w:tr>
      <w:tr w:rsidR="00087986" w:rsidRPr="00EF471F" w:rsidTr="00EF471F">
        <w:trPr>
          <w:cnfStyle w:val="000000100000"/>
        </w:trPr>
        <w:tc>
          <w:tcPr>
            <w:cnfStyle w:val="001000000000"/>
            <w:tcW w:w="2798" w:type="dxa"/>
          </w:tcPr>
          <w:p w:rsidR="00087986" w:rsidRPr="00FE1E8F" w:rsidRDefault="00394BE0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 III TRIMESTRE</w:t>
            </w:r>
          </w:p>
        </w:tc>
        <w:tc>
          <w:tcPr>
            <w:tcW w:w="2799" w:type="dxa"/>
          </w:tcPr>
          <w:p w:rsidR="00087986" w:rsidRPr="00FE1E8F" w:rsidRDefault="00E40447" w:rsidP="00EF471F">
            <w:pPr>
              <w:spacing w:line="360" w:lineRule="auto"/>
              <w:jc w:val="both"/>
              <w:cnfStyle w:val="000000100000"/>
              <w:rPr>
                <w:rFonts w:eastAsia="Calibri" w:cstheme="minorHAnsi"/>
                <w:b/>
                <w:color w:val="000000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L</w:t>
            </w:r>
            <w:r w:rsidR="008E3CF9" w:rsidRPr="00FE1E8F">
              <w:rPr>
                <w:rFonts w:eastAsia="Calibri" w:cstheme="minorHAnsi"/>
                <w:b/>
                <w:color w:val="000000"/>
              </w:rPr>
              <w:t>ápis de cor 12</w:t>
            </w:r>
            <w:proofErr w:type="gramStart"/>
            <w:r w:rsidR="00EF471F" w:rsidRPr="00FE1E8F">
              <w:rPr>
                <w:rFonts w:eastAsia="Calibri" w:cstheme="minorHAnsi"/>
                <w:b/>
                <w:color w:val="000000"/>
              </w:rPr>
              <w:t xml:space="preserve"> </w:t>
            </w:r>
            <w:r w:rsidR="00EE37EB" w:rsidRPr="00FE1E8F">
              <w:rPr>
                <w:rFonts w:eastAsia="Calibri" w:cstheme="minorHAnsi"/>
                <w:b/>
                <w:color w:val="000000"/>
              </w:rPr>
              <w:t xml:space="preserve"> </w:t>
            </w:r>
            <w:proofErr w:type="gramEnd"/>
            <w:r w:rsidR="00EE37EB" w:rsidRPr="00FE1E8F">
              <w:rPr>
                <w:rFonts w:eastAsia="Calibri" w:cstheme="minorHAnsi"/>
                <w:b/>
                <w:color w:val="000000"/>
              </w:rPr>
              <w:t>hidrocor</w:t>
            </w:r>
            <w:r w:rsidR="00EF471F" w:rsidRPr="00FE1E8F">
              <w:rPr>
                <w:rFonts w:eastAsia="Calibri" w:cstheme="minorHAnsi"/>
                <w:b/>
                <w:color w:val="000000"/>
              </w:rPr>
              <w:t>,</w:t>
            </w:r>
            <w:r w:rsidR="00EE37EB" w:rsidRPr="00FE1E8F">
              <w:rPr>
                <w:rFonts w:eastAsia="Calibri" w:cstheme="minorHAnsi"/>
                <w:b/>
                <w:color w:val="000000"/>
              </w:rPr>
              <w:t xml:space="preserve"> </w:t>
            </w:r>
            <w:r w:rsidR="00C2007B" w:rsidRPr="00FE1E8F">
              <w:rPr>
                <w:rFonts w:eastAsia="Calibri" w:cstheme="minorHAnsi"/>
                <w:b/>
                <w:color w:val="000000"/>
              </w:rPr>
              <w:t xml:space="preserve"> </w:t>
            </w:r>
            <w:r w:rsidR="007D7EE9" w:rsidRPr="00FE1E8F">
              <w:rPr>
                <w:rFonts w:eastAsia="Calibri" w:cstheme="minorHAnsi"/>
                <w:b/>
                <w:color w:val="000000"/>
              </w:rPr>
              <w:t xml:space="preserve"> </w:t>
            </w:r>
            <w:r w:rsidR="00EE37EB" w:rsidRPr="00FE1E8F">
              <w:rPr>
                <w:rFonts w:eastAsia="Calibri" w:cstheme="minorHAnsi"/>
                <w:b/>
                <w:color w:val="000000"/>
              </w:rPr>
              <w:t>lápis HB</w:t>
            </w:r>
            <w:r w:rsidR="00EF471F" w:rsidRPr="00FE1E8F">
              <w:rPr>
                <w:rFonts w:eastAsia="Calibri" w:cstheme="minorHAnsi"/>
                <w:b/>
                <w:color w:val="000000"/>
              </w:rPr>
              <w:t xml:space="preserve"> </w:t>
            </w:r>
            <w:r w:rsidR="00B97DFB" w:rsidRPr="00FE1E8F">
              <w:rPr>
                <w:rFonts w:eastAsia="Calibri" w:cstheme="minorHAnsi"/>
                <w:b/>
                <w:color w:val="000000"/>
              </w:rPr>
              <w:t>Pilot</w:t>
            </w:r>
          </w:p>
        </w:tc>
        <w:tc>
          <w:tcPr>
            <w:tcW w:w="2799" w:type="dxa"/>
          </w:tcPr>
          <w:p w:rsidR="00087986" w:rsidRPr="00FE1E8F" w:rsidRDefault="008E3CF9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Atividades diárias</w:t>
            </w:r>
          </w:p>
        </w:tc>
        <w:tc>
          <w:tcPr>
            <w:tcW w:w="2799" w:type="dxa"/>
          </w:tcPr>
          <w:p w:rsidR="00087986" w:rsidRPr="00FE1E8F" w:rsidRDefault="008E3CF9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Estimular a escrita, coordenação motora fina</w:t>
            </w:r>
          </w:p>
        </w:tc>
        <w:tc>
          <w:tcPr>
            <w:tcW w:w="2799" w:type="dxa"/>
          </w:tcPr>
          <w:p w:rsidR="00087986" w:rsidRPr="00FE1E8F" w:rsidRDefault="008E3CF9" w:rsidP="00EF471F">
            <w:pPr>
              <w:jc w:val="both"/>
              <w:cnfStyle w:val="000000100000"/>
              <w:rPr>
                <w:rFonts w:cstheme="minorHAnsi"/>
              </w:rPr>
            </w:pPr>
            <w:r w:rsidRPr="00FE1E8F">
              <w:rPr>
                <w:rFonts w:eastAsia="Calibri" w:cstheme="minorHAnsi"/>
                <w:color w:val="000000"/>
              </w:rPr>
              <w:t>Favorecer o processo de escrita com mais segurança</w:t>
            </w:r>
            <w:r w:rsidR="00074563" w:rsidRPr="00FE1E8F">
              <w:rPr>
                <w:rFonts w:eastAsia="Calibri" w:cstheme="minorHAnsi"/>
                <w:color w:val="000000"/>
              </w:rPr>
              <w:t>, criatividade e ampliação estética.</w:t>
            </w:r>
          </w:p>
        </w:tc>
      </w:tr>
      <w:tr w:rsidR="008B1690" w:rsidRPr="00EF471F" w:rsidTr="00EF471F">
        <w:tc>
          <w:tcPr>
            <w:cnfStyle w:val="001000000000"/>
            <w:tcW w:w="2798" w:type="dxa"/>
          </w:tcPr>
          <w:p w:rsidR="008B1690" w:rsidRPr="00FE1E8F" w:rsidRDefault="00394BE0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</w:t>
            </w:r>
            <w:r w:rsidR="00656554">
              <w:rPr>
                <w:rFonts w:cstheme="minorHAnsi"/>
              </w:rPr>
              <w:t xml:space="preserve"> </w:t>
            </w:r>
            <w:r w:rsidR="00B97DFB" w:rsidRPr="00FE1E8F">
              <w:rPr>
                <w:rFonts w:cstheme="minorHAnsi"/>
              </w:rPr>
              <w:t>III</w:t>
            </w:r>
            <w:proofErr w:type="gramStart"/>
            <w:r w:rsidRPr="00FE1E8F">
              <w:rPr>
                <w:rFonts w:cstheme="minorHAnsi"/>
              </w:rPr>
              <w:t xml:space="preserve">  </w:t>
            </w:r>
            <w:proofErr w:type="gramEnd"/>
            <w:r w:rsidRPr="00FE1E8F">
              <w:rPr>
                <w:rFonts w:cstheme="minorHAnsi"/>
              </w:rPr>
              <w:t>TRIMESTRE</w:t>
            </w:r>
          </w:p>
        </w:tc>
        <w:tc>
          <w:tcPr>
            <w:tcW w:w="2799" w:type="dxa"/>
          </w:tcPr>
          <w:p w:rsidR="008B1690" w:rsidRPr="00FE1E8F" w:rsidRDefault="008E3CF9" w:rsidP="00EF471F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000000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Avental arte</w:t>
            </w:r>
          </w:p>
        </w:tc>
        <w:tc>
          <w:tcPr>
            <w:tcW w:w="2799" w:type="dxa"/>
          </w:tcPr>
          <w:p w:rsidR="008B1690" w:rsidRPr="00FE1E8F" w:rsidRDefault="008E3CF9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Atividades de arte</w:t>
            </w:r>
          </w:p>
        </w:tc>
        <w:tc>
          <w:tcPr>
            <w:tcW w:w="2799" w:type="dxa"/>
          </w:tcPr>
          <w:p w:rsidR="008B1690" w:rsidRPr="00FE1E8F" w:rsidRDefault="008E3CF9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Manter a higienização diante as criações artísticas.</w:t>
            </w:r>
          </w:p>
        </w:tc>
        <w:tc>
          <w:tcPr>
            <w:tcW w:w="2799" w:type="dxa"/>
          </w:tcPr>
          <w:p w:rsidR="008B1690" w:rsidRPr="00FE1E8F" w:rsidRDefault="008E3CF9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Material que será utilizado nas aulas de arte e sempre quando necessário dentro das propostas pedagógicas.</w:t>
            </w:r>
          </w:p>
        </w:tc>
      </w:tr>
      <w:tr w:rsidR="008B1690" w:rsidRPr="00EF471F" w:rsidTr="00EF471F">
        <w:trPr>
          <w:cnfStyle w:val="000000100000"/>
        </w:trPr>
        <w:tc>
          <w:tcPr>
            <w:cnfStyle w:val="001000000000"/>
            <w:tcW w:w="2798" w:type="dxa"/>
          </w:tcPr>
          <w:p w:rsidR="008B1690" w:rsidRPr="00FE1E8F" w:rsidRDefault="00394BE0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 III TRIMESTRE</w:t>
            </w:r>
          </w:p>
        </w:tc>
        <w:tc>
          <w:tcPr>
            <w:tcW w:w="2799" w:type="dxa"/>
          </w:tcPr>
          <w:p w:rsidR="008B1690" w:rsidRPr="00FE1E8F" w:rsidRDefault="00C2007B" w:rsidP="00EF471F">
            <w:pPr>
              <w:spacing w:line="360" w:lineRule="auto"/>
              <w:jc w:val="both"/>
              <w:cnfStyle w:val="000000100000"/>
              <w:rPr>
                <w:rFonts w:eastAsia="Calibri" w:cstheme="minorHAnsi"/>
                <w:b/>
                <w:color w:val="000000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Copo</w:t>
            </w:r>
          </w:p>
        </w:tc>
        <w:tc>
          <w:tcPr>
            <w:tcW w:w="2799" w:type="dxa"/>
          </w:tcPr>
          <w:p w:rsidR="008B1690" w:rsidRPr="00FE1E8F" w:rsidRDefault="008E3CF9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Para uso pessoal</w:t>
            </w:r>
          </w:p>
        </w:tc>
        <w:tc>
          <w:tcPr>
            <w:tcW w:w="2799" w:type="dxa"/>
          </w:tcPr>
          <w:p w:rsidR="008B1690" w:rsidRPr="00FE1E8F" w:rsidRDefault="008E3CF9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Manter segurança no uso individual e cuidado com a saúde.</w:t>
            </w:r>
          </w:p>
        </w:tc>
        <w:tc>
          <w:tcPr>
            <w:tcW w:w="2799" w:type="dxa"/>
          </w:tcPr>
          <w:p w:rsidR="008B1690" w:rsidRPr="00FE1E8F" w:rsidRDefault="008E3CF9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Utilizar de maneira contínua pelo aluno no armazenamento da água durante ano letivo 2</w:t>
            </w:r>
            <w:r w:rsidR="002D67A8" w:rsidRPr="00FE1E8F">
              <w:rPr>
                <w:rFonts w:eastAsia="Calibri" w:cstheme="minorHAnsi"/>
                <w:color w:val="000000"/>
              </w:rPr>
              <w:t>020</w:t>
            </w:r>
            <w:r w:rsidRPr="00FE1E8F">
              <w:rPr>
                <w:rFonts w:eastAsia="Calibri" w:cstheme="minorHAnsi"/>
                <w:color w:val="000000"/>
              </w:rPr>
              <w:t xml:space="preserve"> letivo.</w:t>
            </w:r>
          </w:p>
        </w:tc>
      </w:tr>
      <w:tr w:rsidR="008B1690" w:rsidRPr="00EF471F" w:rsidTr="00EF471F">
        <w:tc>
          <w:tcPr>
            <w:cnfStyle w:val="001000000000"/>
            <w:tcW w:w="2798" w:type="dxa"/>
          </w:tcPr>
          <w:p w:rsidR="008B1690" w:rsidRPr="00FE1E8F" w:rsidRDefault="00394BE0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 III TRIMESTRE</w:t>
            </w:r>
          </w:p>
        </w:tc>
        <w:tc>
          <w:tcPr>
            <w:tcW w:w="2799" w:type="dxa"/>
          </w:tcPr>
          <w:p w:rsidR="008B1690" w:rsidRPr="00FE1E8F" w:rsidRDefault="00EE37EB" w:rsidP="00EF471F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000000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Rolo</w:t>
            </w:r>
            <w:r w:rsidR="008E3CF9" w:rsidRPr="00FE1E8F">
              <w:rPr>
                <w:rFonts w:eastAsia="Calibri" w:cstheme="minorHAnsi"/>
                <w:b/>
                <w:color w:val="000000"/>
              </w:rPr>
              <w:t xml:space="preserve"> de cordão encorpado</w:t>
            </w:r>
          </w:p>
          <w:p w:rsidR="008B1690" w:rsidRPr="00FE1E8F" w:rsidRDefault="008B1690" w:rsidP="00EF471F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799" w:type="dxa"/>
          </w:tcPr>
          <w:p w:rsidR="008B1690" w:rsidRPr="00FE1E8F" w:rsidRDefault="008E3CF9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Atividades colagem, alinhavos</w:t>
            </w:r>
          </w:p>
        </w:tc>
        <w:tc>
          <w:tcPr>
            <w:tcW w:w="2799" w:type="dxa"/>
          </w:tcPr>
          <w:p w:rsidR="008B1690" w:rsidRPr="00FE1E8F" w:rsidRDefault="008E3CF9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Desenvolver a coordenação através atividades de colagem, pinça auxiliando no processo motriz.</w:t>
            </w:r>
          </w:p>
        </w:tc>
        <w:tc>
          <w:tcPr>
            <w:tcW w:w="2799" w:type="dxa"/>
          </w:tcPr>
          <w:p w:rsidR="008B1690" w:rsidRPr="00FE1E8F" w:rsidRDefault="008E3CF9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Executar diversas metodologias para ampliar amadurecimento das criações, gosto estético, preferências, coordenação motora e experimentações</w:t>
            </w:r>
          </w:p>
        </w:tc>
      </w:tr>
      <w:tr w:rsidR="008B1690" w:rsidRPr="00EF471F" w:rsidTr="00EF471F">
        <w:trPr>
          <w:cnfStyle w:val="000000100000"/>
        </w:trPr>
        <w:tc>
          <w:tcPr>
            <w:cnfStyle w:val="001000000000"/>
            <w:tcW w:w="2798" w:type="dxa"/>
          </w:tcPr>
          <w:p w:rsidR="008B1690" w:rsidRPr="00FE1E8F" w:rsidRDefault="00394BE0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 III TRIMESTRE</w:t>
            </w:r>
          </w:p>
        </w:tc>
        <w:tc>
          <w:tcPr>
            <w:tcW w:w="2799" w:type="dxa"/>
          </w:tcPr>
          <w:p w:rsidR="008B1690" w:rsidRPr="00FE1E8F" w:rsidRDefault="008E3CF9" w:rsidP="00EF471F">
            <w:pPr>
              <w:spacing w:line="360" w:lineRule="auto"/>
              <w:jc w:val="both"/>
              <w:cnfStyle w:val="000000100000"/>
              <w:rPr>
                <w:rFonts w:eastAsia="Calibri" w:cstheme="minorHAnsi"/>
                <w:b/>
                <w:color w:val="000000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Cola branca látex</w:t>
            </w:r>
            <w:r w:rsidR="00EF471F" w:rsidRPr="00FE1E8F">
              <w:rPr>
                <w:rFonts w:eastAsia="Calibri" w:cstheme="minorHAnsi"/>
                <w:b/>
                <w:color w:val="000000"/>
              </w:rPr>
              <w:t xml:space="preserve">, cola auto </w:t>
            </w:r>
            <w:r w:rsidR="00EF471F" w:rsidRPr="00FE1E8F">
              <w:rPr>
                <w:rFonts w:eastAsia="Calibri" w:cstheme="minorHAnsi"/>
                <w:b/>
                <w:color w:val="000000"/>
              </w:rPr>
              <w:lastRenderedPageBreak/>
              <w:t xml:space="preserve">relevo, </w:t>
            </w:r>
            <w:r w:rsidR="00EE37EB" w:rsidRPr="00FE1E8F">
              <w:rPr>
                <w:rFonts w:eastAsia="Calibri" w:cstheme="minorHAnsi"/>
                <w:b/>
                <w:color w:val="000000"/>
              </w:rPr>
              <w:t xml:space="preserve">cola </w:t>
            </w:r>
            <w:r w:rsidR="007D7EE9" w:rsidRPr="00FE1E8F">
              <w:rPr>
                <w:rFonts w:eastAsia="Calibri" w:cstheme="minorHAnsi"/>
                <w:b/>
                <w:color w:val="000000"/>
              </w:rPr>
              <w:t>acre</w:t>
            </w:r>
            <w:r w:rsidR="00C2007B" w:rsidRPr="00FE1E8F">
              <w:rPr>
                <w:rFonts w:eastAsia="Calibri" w:cstheme="minorHAnsi"/>
                <w:b/>
                <w:color w:val="000000"/>
              </w:rPr>
              <w:t xml:space="preserve"> Puff</w:t>
            </w:r>
            <w:r w:rsidRPr="00FE1E8F">
              <w:rPr>
                <w:rFonts w:eastAsia="Calibri" w:cstheme="minorHAnsi"/>
                <w:b/>
                <w:color w:val="000000"/>
              </w:rPr>
              <w:t>, cola silicone liquida e cola silicone bastão.</w:t>
            </w:r>
          </w:p>
        </w:tc>
        <w:tc>
          <w:tcPr>
            <w:tcW w:w="2799" w:type="dxa"/>
          </w:tcPr>
          <w:p w:rsidR="008B1690" w:rsidRPr="00FE1E8F" w:rsidRDefault="008E3CF9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lastRenderedPageBreak/>
              <w:t>Atividades diárias e artísticas</w:t>
            </w:r>
          </w:p>
          <w:p w:rsidR="00711FC5" w:rsidRPr="00FE1E8F" w:rsidRDefault="00711FC5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</w:p>
        </w:tc>
        <w:tc>
          <w:tcPr>
            <w:tcW w:w="2799" w:type="dxa"/>
          </w:tcPr>
          <w:p w:rsidR="008B1690" w:rsidRPr="00FE1E8F" w:rsidRDefault="008E3CF9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lastRenderedPageBreak/>
              <w:t xml:space="preserve">Desenvolver um trabalho lúdico na apropriação de </w:t>
            </w:r>
            <w:r w:rsidRPr="00FE1E8F">
              <w:rPr>
                <w:rFonts w:eastAsia="Calibri" w:cstheme="minorHAnsi"/>
                <w:color w:val="000000"/>
              </w:rPr>
              <w:lastRenderedPageBreak/>
              <w:t>conceitos, produções artísticas e apreciação das criações.</w:t>
            </w:r>
          </w:p>
          <w:p w:rsidR="00711FC5" w:rsidRPr="00FE1E8F" w:rsidRDefault="00711FC5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</w:p>
          <w:p w:rsidR="008E3CF9" w:rsidRPr="00FE1E8F" w:rsidRDefault="008E3CF9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Proporcionar apreciação dos efeitos experimentais nas mudanças de texturas, auxiliar na preparação de adereços, fantasias, e lembranças individuais.</w:t>
            </w:r>
          </w:p>
        </w:tc>
        <w:tc>
          <w:tcPr>
            <w:tcW w:w="2799" w:type="dxa"/>
          </w:tcPr>
          <w:p w:rsidR="008B1690" w:rsidRPr="00FE1E8F" w:rsidRDefault="008E3CF9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lastRenderedPageBreak/>
              <w:t xml:space="preserve">Aplicar diversas metodologias para ampliar </w:t>
            </w:r>
            <w:r w:rsidRPr="00FE1E8F">
              <w:rPr>
                <w:rFonts w:eastAsia="Calibri" w:cstheme="minorHAnsi"/>
                <w:color w:val="000000"/>
              </w:rPr>
              <w:lastRenderedPageBreak/>
              <w:t xml:space="preserve">amadurecimento das criações, gosto estético, preferências e experimentações e confecções. </w:t>
            </w:r>
          </w:p>
          <w:p w:rsidR="00711FC5" w:rsidRPr="00FE1E8F" w:rsidRDefault="00711FC5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</w:p>
          <w:p w:rsidR="00711FC5" w:rsidRPr="00FE1E8F" w:rsidRDefault="008E3CF9" w:rsidP="00FE1E8F">
            <w:pPr>
              <w:spacing w:line="360" w:lineRule="auto"/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Mediar nas experimentações e atividades de texturas</w:t>
            </w:r>
          </w:p>
        </w:tc>
      </w:tr>
      <w:tr w:rsidR="00711FC5" w:rsidRPr="00EF471F" w:rsidTr="00EF471F">
        <w:tc>
          <w:tcPr>
            <w:cnfStyle w:val="001000000000"/>
            <w:tcW w:w="2798" w:type="dxa"/>
          </w:tcPr>
          <w:p w:rsidR="00711FC5" w:rsidRPr="00FE1E8F" w:rsidRDefault="00394BE0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lastRenderedPageBreak/>
              <w:t>I, II, III TRIMESTRE</w:t>
            </w:r>
          </w:p>
        </w:tc>
        <w:tc>
          <w:tcPr>
            <w:tcW w:w="2799" w:type="dxa"/>
          </w:tcPr>
          <w:p w:rsidR="00711FC5" w:rsidRPr="00FE1E8F" w:rsidRDefault="00394BE0" w:rsidP="00EF471F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000000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Massa</w:t>
            </w:r>
            <w:r w:rsidR="00EF471F" w:rsidRPr="00FE1E8F">
              <w:rPr>
                <w:rFonts w:eastAsia="Calibri" w:cstheme="minorHAnsi"/>
                <w:b/>
                <w:color w:val="000000"/>
              </w:rPr>
              <w:t xml:space="preserve"> modelar,</w:t>
            </w:r>
            <w:r w:rsidR="008E3CF9" w:rsidRPr="00FE1E8F">
              <w:rPr>
                <w:rFonts w:eastAsia="Calibri" w:cstheme="minorHAnsi"/>
                <w:b/>
                <w:color w:val="000000"/>
              </w:rPr>
              <w:t xml:space="preserve"> base milho</w:t>
            </w:r>
            <w:r w:rsidR="00743EA1" w:rsidRPr="00FE1E8F">
              <w:rPr>
                <w:rFonts w:eastAsia="Calibri" w:cstheme="minorHAnsi"/>
                <w:b/>
                <w:color w:val="000000"/>
              </w:rPr>
              <w:t xml:space="preserve"> e cortadores</w:t>
            </w:r>
            <w:r w:rsidR="002156B7" w:rsidRPr="00FE1E8F">
              <w:rPr>
                <w:rFonts w:eastAsia="Calibri" w:cstheme="minorHAnsi"/>
                <w:b/>
                <w:color w:val="000000"/>
              </w:rPr>
              <w:t xml:space="preserve"> e areia prateada</w:t>
            </w:r>
            <w:r w:rsidR="00EF471F" w:rsidRPr="00FE1E8F">
              <w:rPr>
                <w:rFonts w:eastAsia="Calibri" w:cstheme="minorHAnsi"/>
                <w:b/>
                <w:color w:val="000000"/>
              </w:rPr>
              <w:t xml:space="preserve">, </w:t>
            </w:r>
            <w:r w:rsidR="00C2007B" w:rsidRPr="00FE1E8F">
              <w:rPr>
                <w:rFonts w:eastAsia="Calibri" w:cstheme="minorHAnsi"/>
                <w:b/>
                <w:color w:val="000000"/>
              </w:rPr>
              <w:t>palitos</w:t>
            </w:r>
          </w:p>
        </w:tc>
        <w:tc>
          <w:tcPr>
            <w:tcW w:w="2799" w:type="dxa"/>
          </w:tcPr>
          <w:p w:rsidR="00711FC5" w:rsidRPr="00FE1E8F" w:rsidRDefault="008E3CF9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Trabalho com pinça, motora e sensorial</w:t>
            </w:r>
          </w:p>
        </w:tc>
        <w:tc>
          <w:tcPr>
            <w:tcW w:w="2799" w:type="dxa"/>
          </w:tcPr>
          <w:p w:rsidR="00711FC5" w:rsidRPr="00FE1E8F" w:rsidRDefault="008E3CF9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Explorar e criar estímulos sensoriais e criatividade</w:t>
            </w:r>
          </w:p>
        </w:tc>
        <w:tc>
          <w:tcPr>
            <w:tcW w:w="2799" w:type="dxa"/>
          </w:tcPr>
          <w:p w:rsidR="00711FC5" w:rsidRPr="00FE1E8F" w:rsidRDefault="008E3CF9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Aprimorar habilidades voltadas para poética artística e percepção sensorial.</w:t>
            </w:r>
          </w:p>
        </w:tc>
      </w:tr>
      <w:tr w:rsidR="00711FC5" w:rsidRPr="00EF471F" w:rsidTr="00EF471F">
        <w:trPr>
          <w:cnfStyle w:val="000000100000"/>
        </w:trPr>
        <w:tc>
          <w:tcPr>
            <w:cnfStyle w:val="001000000000"/>
            <w:tcW w:w="2798" w:type="dxa"/>
          </w:tcPr>
          <w:p w:rsidR="00711FC5" w:rsidRPr="00FE1E8F" w:rsidRDefault="00394BE0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 III TRIMESTRE</w:t>
            </w:r>
          </w:p>
        </w:tc>
        <w:tc>
          <w:tcPr>
            <w:tcW w:w="2799" w:type="dxa"/>
          </w:tcPr>
          <w:p w:rsidR="00711FC5" w:rsidRPr="00FE1E8F" w:rsidRDefault="00C2007B" w:rsidP="00EF471F">
            <w:pPr>
              <w:spacing w:line="360" w:lineRule="auto"/>
              <w:jc w:val="both"/>
              <w:cnfStyle w:val="000000100000"/>
              <w:rPr>
                <w:rFonts w:eastAsia="Calibri" w:cstheme="minorHAnsi"/>
                <w:b/>
                <w:color w:val="000000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TNT</w:t>
            </w:r>
          </w:p>
        </w:tc>
        <w:tc>
          <w:tcPr>
            <w:tcW w:w="2799" w:type="dxa"/>
          </w:tcPr>
          <w:p w:rsidR="00711FC5" w:rsidRPr="00FE1E8F" w:rsidRDefault="008E3CF9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Trabalhos envolvendo confecção de roupinhas, viseiras, moldes, lembranças, chapéus.</w:t>
            </w:r>
          </w:p>
        </w:tc>
        <w:tc>
          <w:tcPr>
            <w:tcW w:w="2799" w:type="dxa"/>
          </w:tcPr>
          <w:p w:rsidR="00711FC5" w:rsidRPr="00FE1E8F" w:rsidRDefault="008E3CF9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Desenvolver um trabalho lúdico na apropriação de conceitos, produções artísticas e apreciação das criações.</w:t>
            </w:r>
          </w:p>
        </w:tc>
        <w:tc>
          <w:tcPr>
            <w:tcW w:w="2799" w:type="dxa"/>
          </w:tcPr>
          <w:p w:rsidR="00711FC5" w:rsidRPr="00FE1E8F" w:rsidRDefault="008E3CF9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Desenvolver um trabalho voltado para lúdico.</w:t>
            </w:r>
          </w:p>
        </w:tc>
      </w:tr>
      <w:tr w:rsidR="00711FC5" w:rsidRPr="00EF471F" w:rsidTr="00EF471F">
        <w:tc>
          <w:tcPr>
            <w:cnfStyle w:val="001000000000"/>
            <w:tcW w:w="2798" w:type="dxa"/>
          </w:tcPr>
          <w:p w:rsidR="00711FC5" w:rsidRPr="00FE1E8F" w:rsidRDefault="00074563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 TRIMESTRE</w:t>
            </w:r>
          </w:p>
        </w:tc>
        <w:tc>
          <w:tcPr>
            <w:tcW w:w="2799" w:type="dxa"/>
          </w:tcPr>
          <w:p w:rsidR="00711FC5" w:rsidRPr="00FE1E8F" w:rsidRDefault="00E40447" w:rsidP="00EF471F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000000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TELA 30 X 40</w:t>
            </w:r>
          </w:p>
        </w:tc>
        <w:tc>
          <w:tcPr>
            <w:tcW w:w="2799" w:type="dxa"/>
          </w:tcPr>
          <w:p w:rsidR="00711FC5" w:rsidRPr="00FE1E8F" w:rsidRDefault="00EE37EB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Atividade de arte percepção visual, coordenação motora</w:t>
            </w:r>
          </w:p>
        </w:tc>
        <w:tc>
          <w:tcPr>
            <w:tcW w:w="2799" w:type="dxa"/>
          </w:tcPr>
          <w:p w:rsidR="00711FC5" w:rsidRPr="00FE1E8F" w:rsidRDefault="00EE37EB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Desenvolver o senso estético e criativo diante os desafios</w:t>
            </w:r>
          </w:p>
        </w:tc>
        <w:tc>
          <w:tcPr>
            <w:tcW w:w="2799" w:type="dxa"/>
          </w:tcPr>
          <w:p w:rsidR="00711FC5" w:rsidRPr="00FE1E8F" w:rsidRDefault="002156B7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Explorar a colagem, técnicas de pintura, criatividade</w:t>
            </w:r>
          </w:p>
        </w:tc>
      </w:tr>
      <w:tr w:rsidR="00711FC5" w:rsidRPr="00EF471F" w:rsidTr="00EF471F">
        <w:trPr>
          <w:cnfStyle w:val="000000100000"/>
        </w:trPr>
        <w:tc>
          <w:tcPr>
            <w:cnfStyle w:val="001000000000"/>
            <w:tcW w:w="2798" w:type="dxa"/>
          </w:tcPr>
          <w:p w:rsidR="00711FC5" w:rsidRPr="00FE1E8F" w:rsidRDefault="00074563" w:rsidP="00656554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</w:t>
            </w:r>
            <w:r w:rsidR="00394BE0" w:rsidRPr="00FE1E8F">
              <w:rPr>
                <w:rFonts w:cstheme="minorHAnsi"/>
              </w:rPr>
              <w:t xml:space="preserve"> II, </w:t>
            </w:r>
            <w:r w:rsidR="00B97DFB" w:rsidRPr="00FE1E8F">
              <w:rPr>
                <w:rFonts w:cstheme="minorHAnsi"/>
              </w:rPr>
              <w:t>III</w:t>
            </w:r>
            <w:r w:rsidR="00394BE0" w:rsidRPr="00FE1E8F">
              <w:rPr>
                <w:rFonts w:cstheme="minorHAnsi"/>
              </w:rPr>
              <w:t xml:space="preserve"> TRIMESTRE</w:t>
            </w:r>
          </w:p>
        </w:tc>
        <w:tc>
          <w:tcPr>
            <w:tcW w:w="2799" w:type="dxa"/>
          </w:tcPr>
          <w:p w:rsidR="00711FC5" w:rsidRPr="00FE1E8F" w:rsidRDefault="008E3CF9" w:rsidP="00EF471F">
            <w:pPr>
              <w:spacing w:line="360" w:lineRule="auto"/>
              <w:jc w:val="both"/>
              <w:cnfStyle w:val="000000100000"/>
              <w:rPr>
                <w:rFonts w:eastAsia="Calibri" w:cstheme="minorHAnsi"/>
                <w:b/>
                <w:color w:val="000000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Papel panamá ou paraná</w:t>
            </w:r>
          </w:p>
        </w:tc>
        <w:tc>
          <w:tcPr>
            <w:tcW w:w="2799" w:type="dxa"/>
          </w:tcPr>
          <w:p w:rsidR="00711FC5" w:rsidRPr="00FE1E8F" w:rsidRDefault="0027114C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Tarefas</w:t>
            </w:r>
            <w:r w:rsidR="008E3CF9" w:rsidRPr="00FE1E8F">
              <w:rPr>
                <w:rFonts w:eastAsia="Calibri" w:cstheme="minorHAnsi"/>
                <w:color w:val="000000"/>
              </w:rPr>
              <w:t xml:space="preserve"> criativas, colagem, ilustrações, esculturas</w:t>
            </w:r>
          </w:p>
        </w:tc>
        <w:tc>
          <w:tcPr>
            <w:tcW w:w="2799" w:type="dxa"/>
          </w:tcPr>
          <w:p w:rsidR="00711FC5" w:rsidRPr="00FE1E8F" w:rsidRDefault="008E3CF9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Desenvolver a coordenação através atividades de colagem, pinça auxiliando no processo das construções tridimensionais</w:t>
            </w:r>
          </w:p>
        </w:tc>
        <w:tc>
          <w:tcPr>
            <w:tcW w:w="2799" w:type="dxa"/>
          </w:tcPr>
          <w:p w:rsidR="00711FC5" w:rsidRPr="00FE1E8F" w:rsidRDefault="008E3CF9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Oportunizar a observação e encantamento pelas formas e criações.</w:t>
            </w:r>
          </w:p>
        </w:tc>
      </w:tr>
      <w:tr w:rsidR="006B587B" w:rsidRPr="00EF471F" w:rsidTr="00EF471F">
        <w:tc>
          <w:tcPr>
            <w:cnfStyle w:val="001000000000"/>
            <w:tcW w:w="2798" w:type="dxa"/>
          </w:tcPr>
          <w:p w:rsidR="006B587B" w:rsidRPr="00FE1E8F" w:rsidRDefault="00074563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 III TRIMESTRE</w:t>
            </w:r>
          </w:p>
        </w:tc>
        <w:tc>
          <w:tcPr>
            <w:tcW w:w="2799" w:type="dxa"/>
          </w:tcPr>
          <w:p w:rsidR="006B587B" w:rsidRPr="00FE1E8F" w:rsidRDefault="00EE37EB" w:rsidP="00EF471F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000000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Caderno meia pauta</w:t>
            </w:r>
          </w:p>
        </w:tc>
        <w:tc>
          <w:tcPr>
            <w:tcW w:w="2799" w:type="dxa"/>
          </w:tcPr>
          <w:p w:rsidR="006B587B" w:rsidRPr="00FE1E8F" w:rsidRDefault="00EE37EB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Tarefas complementares contemplando projetos, leitura e hipótese escrita</w:t>
            </w:r>
          </w:p>
        </w:tc>
        <w:tc>
          <w:tcPr>
            <w:tcW w:w="2799" w:type="dxa"/>
          </w:tcPr>
          <w:p w:rsidR="006B587B" w:rsidRPr="00FE1E8F" w:rsidRDefault="00EE37EB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Ampliar repertório da leitura e escrita diária.</w:t>
            </w:r>
          </w:p>
        </w:tc>
        <w:tc>
          <w:tcPr>
            <w:tcW w:w="2799" w:type="dxa"/>
          </w:tcPr>
          <w:p w:rsidR="006B587B" w:rsidRPr="00FE1E8F" w:rsidRDefault="00EE37EB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Escrever, pintar e desenhar diante os desafios lançados ao longo do percurso.</w:t>
            </w:r>
          </w:p>
        </w:tc>
      </w:tr>
      <w:tr w:rsidR="00EE37EB" w:rsidRPr="00FE1E8F" w:rsidTr="00EF471F">
        <w:trPr>
          <w:cnfStyle w:val="000000100000"/>
        </w:trPr>
        <w:tc>
          <w:tcPr>
            <w:cnfStyle w:val="001000000000"/>
            <w:tcW w:w="2798" w:type="dxa"/>
          </w:tcPr>
          <w:p w:rsidR="00EE37EB" w:rsidRPr="00FE1E8F" w:rsidRDefault="00743EA1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lastRenderedPageBreak/>
              <w:t>I, II, III TRIMESTRE</w:t>
            </w:r>
          </w:p>
        </w:tc>
        <w:tc>
          <w:tcPr>
            <w:tcW w:w="2799" w:type="dxa"/>
          </w:tcPr>
          <w:p w:rsidR="00EE37EB" w:rsidRPr="00FE1E8F" w:rsidRDefault="00EF471F" w:rsidP="00EF471F">
            <w:pPr>
              <w:spacing w:line="360" w:lineRule="auto"/>
              <w:jc w:val="both"/>
              <w:cnfStyle w:val="000000100000"/>
              <w:rPr>
                <w:rFonts w:eastAsia="Calibri" w:cstheme="minorHAnsi"/>
                <w:b/>
                <w:color w:val="000000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Papel C</w:t>
            </w:r>
            <w:r w:rsidR="00074563" w:rsidRPr="00FE1E8F">
              <w:rPr>
                <w:rFonts w:eastAsia="Calibri" w:cstheme="minorHAnsi"/>
                <w:b/>
                <w:color w:val="000000"/>
              </w:rPr>
              <w:t>ontact</w:t>
            </w:r>
          </w:p>
        </w:tc>
        <w:tc>
          <w:tcPr>
            <w:tcW w:w="2799" w:type="dxa"/>
          </w:tcPr>
          <w:p w:rsidR="00EE37EB" w:rsidRPr="00FE1E8F" w:rsidRDefault="00074563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 xml:space="preserve">Impermeabilizar algumas atividades, imagens, crachás e lembranças </w:t>
            </w:r>
          </w:p>
        </w:tc>
        <w:tc>
          <w:tcPr>
            <w:tcW w:w="2799" w:type="dxa"/>
          </w:tcPr>
          <w:p w:rsidR="00EE37EB" w:rsidRPr="00FE1E8F" w:rsidRDefault="00074563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 xml:space="preserve">Desenvolver o cuidado e conservação de </w:t>
            </w:r>
            <w:r w:rsidR="00743EA1" w:rsidRPr="00FE1E8F">
              <w:rPr>
                <w:rFonts w:eastAsia="Calibri" w:cstheme="minorHAnsi"/>
                <w:color w:val="000000"/>
              </w:rPr>
              <w:t>algumas atividades desenvolvidas</w:t>
            </w:r>
            <w:r w:rsidRPr="00FE1E8F">
              <w:rPr>
                <w:rFonts w:eastAsia="Calibri" w:cstheme="minorHAnsi"/>
                <w:color w:val="000000"/>
              </w:rPr>
              <w:t xml:space="preserve"> e facilitar o acesso dos alunos por maior tempo de conservação.</w:t>
            </w:r>
          </w:p>
        </w:tc>
        <w:tc>
          <w:tcPr>
            <w:tcW w:w="2799" w:type="dxa"/>
          </w:tcPr>
          <w:p w:rsidR="00EE37EB" w:rsidRPr="00FE1E8F" w:rsidRDefault="00074563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Oportunizaremos a criação e manutenção de algumas atividades e encartes / brincadeiras estéticas, lembranças</w:t>
            </w:r>
          </w:p>
        </w:tc>
      </w:tr>
      <w:tr w:rsidR="00074563" w:rsidRPr="00FE1E8F" w:rsidTr="00EF471F">
        <w:tc>
          <w:tcPr>
            <w:cnfStyle w:val="001000000000"/>
            <w:tcW w:w="2798" w:type="dxa"/>
          </w:tcPr>
          <w:p w:rsidR="00074563" w:rsidRPr="00FE1E8F" w:rsidRDefault="00743EA1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 III TRIMESTRE</w:t>
            </w:r>
          </w:p>
        </w:tc>
        <w:tc>
          <w:tcPr>
            <w:tcW w:w="2799" w:type="dxa"/>
          </w:tcPr>
          <w:p w:rsidR="00074563" w:rsidRPr="00FE1E8F" w:rsidRDefault="00074563" w:rsidP="00EF471F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000000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 xml:space="preserve">Apontador </w:t>
            </w:r>
          </w:p>
        </w:tc>
        <w:tc>
          <w:tcPr>
            <w:tcW w:w="2799" w:type="dxa"/>
          </w:tcPr>
          <w:p w:rsidR="00074563" w:rsidRPr="00FE1E8F" w:rsidRDefault="00743EA1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Conservação lápis</w:t>
            </w:r>
          </w:p>
        </w:tc>
        <w:tc>
          <w:tcPr>
            <w:tcW w:w="2799" w:type="dxa"/>
          </w:tcPr>
          <w:p w:rsidR="00074563" w:rsidRPr="00FE1E8F" w:rsidRDefault="00743EA1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Facilitar performance dos mesmo ao utilizá-los</w:t>
            </w:r>
          </w:p>
        </w:tc>
        <w:tc>
          <w:tcPr>
            <w:tcW w:w="2799" w:type="dxa"/>
          </w:tcPr>
          <w:p w:rsidR="00074563" w:rsidRPr="00FE1E8F" w:rsidRDefault="00743EA1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Oportunizar as crianças melhor conforto e adequação das pontas</w:t>
            </w:r>
          </w:p>
        </w:tc>
      </w:tr>
      <w:tr w:rsidR="00743EA1" w:rsidRPr="00FE1E8F" w:rsidTr="00EF471F">
        <w:trPr>
          <w:cnfStyle w:val="000000100000"/>
        </w:trPr>
        <w:tc>
          <w:tcPr>
            <w:cnfStyle w:val="001000000000"/>
            <w:tcW w:w="2798" w:type="dxa"/>
          </w:tcPr>
          <w:p w:rsidR="00743EA1" w:rsidRPr="00FE1E8F" w:rsidRDefault="00F155D4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 III TRIMESTRE</w:t>
            </w:r>
          </w:p>
        </w:tc>
        <w:tc>
          <w:tcPr>
            <w:tcW w:w="2799" w:type="dxa"/>
          </w:tcPr>
          <w:p w:rsidR="00743EA1" w:rsidRPr="00FE1E8F" w:rsidRDefault="00743EA1" w:rsidP="00EF471F">
            <w:pPr>
              <w:spacing w:line="360" w:lineRule="auto"/>
              <w:jc w:val="both"/>
              <w:cnfStyle w:val="000000100000"/>
              <w:rPr>
                <w:rFonts w:eastAsia="Calibri" w:cstheme="minorHAnsi"/>
                <w:b/>
                <w:color w:val="000000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 xml:space="preserve">Pasta catálogo </w:t>
            </w:r>
          </w:p>
        </w:tc>
        <w:tc>
          <w:tcPr>
            <w:tcW w:w="2799" w:type="dxa"/>
          </w:tcPr>
          <w:p w:rsidR="00743EA1" w:rsidRPr="00FE1E8F" w:rsidRDefault="00743EA1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Anexar produções</w:t>
            </w:r>
          </w:p>
        </w:tc>
        <w:tc>
          <w:tcPr>
            <w:tcW w:w="2799" w:type="dxa"/>
          </w:tcPr>
          <w:p w:rsidR="00743EA1" w:rsidRPr="00FE1E8F" w:rsidRDefault="001B0869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Armazenas as produções ao longo do ano bem como relatórios</w:t>
            </w:r>
          </w:p>
        </w:tc>
        <w:tc>
          <w:tcPr>
            <w:tcW w:w="2799" w:type="dxa"/>
          </w:tcPr>
          <w:p w:rsidR="00743EA1" w:rsidRPr="00FE1E8F" w:rsidRDefault="001B0869" w:rsidP="00EF471F">
            <w:pPr>
              <w:jc w:val="both"/>
              <w:cnfStyle w:val="0000001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Oportunizar melhor organização e apresentação do material durante o processo avaliativo no acompanhamento do processo de ensino e aprendizagem.</w:t>
            </w:r>
          </w:p>
        </w:tc>
      </w:tr>
      <w:tr w:rsidR="008C10C6" w:rsidRPr="00FE1E8F" w:rsidTr="00EF471F">
        <w:tc>
          <w:tcPr>
            <w:cnfStyle w:val="001000000000"/>
            <w:tcW w:w="2798" w:type="dxa"/>
          </w:tcPr>
          <w:p w:rsidR="008C10C6" w:rsidRPr="00FE1E8F" w:rsidRDefault="00AF6B34" w:rsidP="00EF471F">
            <w:pPr>
              <w:jc w:val="both"/>
              <w:rPr>
                <w:rFonts w:cstheme="minorHAnsi"/>
              </w:rPr>
            </w:pPr>
            <w:r w:rsidRPr="00FE1E8F">
              <w:rPr>
                <w:rFonts w:cstheme="minorHAnsi"/>
              </w:rPr>
              <w:t>I, II, III TRIMESTRE</w:t>
            </w:r>
          </w:p>
        </w:tc>
        <w:tc>
          <w:tcPr>
            <w:tcW w:w="2799" w:type="dxa"/>
          </w:tcPr>
          <w:p w:rsidR="008C10C6" w:rsidRPr="00FE1E8F" w:rsidRDefault="00C2007B" w:rsidP="00EF471F">
            <w:pPr>
              <w:spacing w:line="360" w:lineRule="auto"/>
              <w:jc w:val="both"/>
              <w:cnfStyle w:val="000000000000"/>
              <w:rPr>
                <w:rFonts w:eastAsia="Calibri" w:cstheme="minorHAnsi"/>
                <w:b/>
                <w:color w:val="000000"/>
              </w:rPr>
            </w:pPr>
            <w:r w:rsidRPr="00FE1E8F">
              <w:rPr>
                <w:rFonts w:eastAsia="Calibri" w:cstheme="minorHAnsi"/>
                <w:b/>
                <w:color w:val="000000"/>
              </w:rPr>
              <w:t>Brinquedos pedagógicos e fantoches</w:t>
            </w:r>
          </w:p>
        </w:tc>
        <w:tc>
          <w:tcPr>
            <w:tcW w:w="2799" w:type="dxa"/>
          </w:tcPr>
          <w:p w:rsidR="008C10C6" w:rsidRPr="00FE1E8F" w:rsidRDefault="00C2007B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Atividades de arte, teatrinho, logico matemático, coordenação motora, criação</w:t>
            </w:r>
          </w:p>
        </w:tc>
        <w:tc>
          <w:tcPr>
            <w:tcW w:w="2799" w:type="dxa"/>
          </w:tcPr>
          <w:p w:rsidR="008C10C6" w:rsidRPr="00FE1E8F" w:rsidRDefault="008C10C6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 xml:space="preserve">Desenvolver a ampliação </w:t>
            </w:r>
            <w:r w:rsidR="00B97DFB" w:rsidRPr="00FE1E8F">
              <w:rPr>
                <w:rFonts w:eastAsia="Calibri" w:cstheme="minorHAnsi"/>
                <w:color w:val="000000"/>
              </w:rPr>
              <w:t>da motriz, pinça, senso criativo e aguçar da imaginação</w:t>
            </w:r>
          </w:p>
        </w:tc>
        <w:tc>
          <w:tcPr>
            <w:tcW w:w="2799" w:type="dxa"/>
          </w:tcPr>
          <w:p w:rsidR="008C10C6" w:rsidRPr="00FE1E8F" w:rsidRDefault="00AF6B34" w:rsidP="00EF471F">
            <w:pPr>
              <w:jc w:val="both"/>
              <w:cnfStyle w:val="000000000000"/>
              <w:rPr>
                <w:rFonts w:eastAsia="Calibri" w:cstheme="minorHAnsi"/>
                <w:color w:val="000000"/>
              </w:rPr>
            </w:pPr>
            <w:r w:rsidRPr="00FE1E8F">
              <w:rPr>
                <w:rFonts w:eastAsia="Calibri" w:cstheme="minorHAnsi"/>
                <w:color w:val="000000"/>
              </w:rPr>
              <w:t>Explorar o controle motor dos pequenos membros</w:t>
            </w:r>
            <w:r w:rsidR="00B97DFB" w:rsidRPr="00FE1E8F">
              <w:rPr>
                <w:rFonts w:eastAsia="Calibri" w:cstheme="minorHAnsi"/>
                <w:color w:val="000000"/>
              </w:rPr>
              <w:t xml:space="preserve">, fala, escuta, faz de conta, intelectual </w:t>
            </w:r>
          </w:p>
        </w:tc>
      </w:tr>
    </w:tbl>
    <w:p w:rsidR="00370DA6" w:rsidRPr="00FE1E8F" w:rsidRDefault="00370DA6" w:rsidP="00EF471F">
      <w:pPr>
        <w:jc w:val="both"/>
        <w:rPr>
          <w:rFonts w:cstheme="minorHAnsi"/>
        </w:rPr>
      </w:pPr>
    </w:p>
    <w:p w:rsidR="00394BE0" w:rsidRPr="00EF471F" w:rsidRDefault="00394BE0" w:rsidP="00EF471F">
      <w:pPr>
        <w:jc w:val="both"/>
        <w:rPr>
          <w:rFonts w:ascii="Arial" w:hAnsi="Arial" w:cs="Arial"/>
          <w:sz w:val="24"/>
          <w:szCs w:val="24"/>
        </w:rPr>
      </w:pPr>
    </w:p>
    <w:sectPr w:rsidR="00394BE0" w:rsidRPr="00EF471F" w:rsidSect="00394BE0">
      <w:pgSz w:w="16838" w:h="11906" w:orient="landscape"/>
      <w:pgMar w:top="1701" w:right="1417" w:bottom="1701" w:left="1417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F81"/>
    <w:rsid w:val="00074563"/>
    <w:rsid w:val="00087986"/>
    <w:rsid w:val="001A2F00"/>
    <w:rsid w:val="001B0869"/>
    <w:rsid w:val="002156B7"/>
    <w:rsid w:val="0027114C"/>
    <w:rsid w:val="002D67A8"/>
    <w:rsid w:val="00327DEB"/>
    <w:rsid w:val="00370DA6"/>
    <w:rsid w:val="00394BE0"/>
    <w:rsid w:val="005132C7"/>
    <w:rsid w:val="005F5B4D"/>
    <w:rsid w:val="00610338"/>
    <w:rsid w:val="00656554"/>
    <w:rsid w:val="006B587B"/>
    <w:rsid w:val="00711FC5"/>
    <w:rsid w:val="00743EA1"/>
    <w:rsid w:val="007D7EE9"/>
    <w:rsid w:val="00872F81"/>
    <w:rsid w:val="008A2555"/>
    <w:rsid w:val="008B1690"/>
    <w:rsid w:val="008C10C6"/>
    <w:rsid w:val="008E3CF9"/>
    <w:rsid w:val="009603BE"/>
    <w:rsid w:val="00AF6B34"/>
    <w:rsid w:val="00B97DFB"/>
    <w:rsid w:val="00C2007B"/>
    <w:rsid w:val="00D6257B"/>
    <w:rsid w:val="00DF1535"/>
    <w:rsid w:val="00E40447"/>
    <w:rsid w:val="00ED0B37"/>
    <w:rsid w:val="00EE37EB"/>
    <w:rsid w:val="00EF471F"/>
    <w:rsid w:val="00F022E2"/>
    <w:rsid w:val="00F155D4"/>
    <w:rsid w:val="00FE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5">
    <w:name w:val="Grid Table 3 Accent 5"/>
    <w:basedOn w:val="Tabelanormal"/>
    <w:uiPriority w:val="48"/>
    <w:rsid w:val="00872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5DarkAccent5">
    <w:name w:val="Grid Table 5 Dark Accent 5"/>
    <w:basedOn w:val="Tabelanormal"/>
    <w:uiPriority w:val="50"/>
    <w:rsid w:val="00394B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6ColorfulAccent5">
    <w:name w:val="Grid Table 6 Colorful Accent 5"/>
    <w:basedOn w:val="Tabelanormal"/>
    <w:uiPriority w:val="51"/>
    <w:rsid w:val="00B97DF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A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Infantil</dc:creator>
  <cp:lastModifiedBy>DEDE</cp:lastModifiedBy>
  <cp:revision>2</cp:revision>
  <dcterms:created xsi:type="dcterms:W3CDTF">2019-12-27T14:26:00Z</dcterms:created>
  <dcterms:modified xsi:type="dcterms:W3CDTF">2019-12-27T14:26:00Z</dcterms:modified>
</cp:coreProperties>
</file>